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BB" w:rsidRPr="003606A3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745B0D" w:rsidRPr="00745B0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745B0D" w:rsidRPr="00745B0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F5887" w:rsidRPr="003606A3" w:rsidRDefault="006F5887" w:rsidP="008E7CB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FC2404" w:rsidRPr="003606A3" w:rsidTr="00FC240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4" w:rsidRPr="003606A3" w:rsidRDefault="00FC240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C2404" w:rsidRPr="003606A3" w:rsidRDefault="00FC240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  <w:p w:rsidR="00FC2404" w:rsidRPr="003606A3" w:rsidRDefault="00FC240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C2404" w:rsidRPr="003606A3" w:rsidRDefault="00FC240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Поляков В.В. Химия биологически активных веществ</w:t>
            </w:r>
            <w:proofErr w:type="gram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В. Поляков. - Петропавловск</w:t>
            </w:r>
            <w:proofErr w:type="gram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СКУ им. </w:t>
            </w:r>
            <w:proofErr w:type="spell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, 2020. - 121 </w:t>
            </w:r>
            <w:proofErr w:type="gram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404" w:rsidRPr="003606A3" w:rsidRDefault="00FC240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404" w:rsidRPr="003606A3" w:rsidRDefault="00FC240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592" w:rsidRPr="003606A3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6A3">
              <w:rPr>
                <w:rFonts w:ascii="Times New Roman" w:hAnsi="Times New Roman" w:cs="Times New Roman"/>
                <w:bCs/>
                <w:sz w:val="24"/>
                <w:szCs w:val="24"/>
              </w:rPr>
              <w:t>36.81</w:t>
            </w:r>
          </w:p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6A3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6A3">
              <w:rPr>
                <w:rFonts w:ascii="Times New Roman" w:hAnsi="Times New Roman" w:cs="Times New Roman"/>
                <w:bCs/>
                <w:sz w:val="24"/>
                <w:szCs w:val="24"/>
              </w:rPr>
              <w:t>Сарлыбаева</w:t>
            </w:r>
            <w:proofErr w:type="spellEnd"/>
            <w:r w:rsidRPr="00360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Л.М.</w:t>
            </w:r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Азық </w:t>
            </w:r>
            <w:proofErr w:type="gram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үлік өнімдерінің </w:t>
            </w:r>
            <w:proofErr w:type="spell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: Оқу құралы / Л. М. </w:t>
            </w:r>
            <w:proofErr w:type="spell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Сарлыбаева</w:t>
            </w:r>
            <w:proofErr w:type="spell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, 2020. - 106 б.</w:t>
            </w:r>
          </w:p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6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606A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592" w:rsidRPr="003606A3" w:rsidRDefault="0007059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5A0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36.8</w:t>
            </w:r>
          </w:p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 33</w:t>
            </w:r>
          </w:p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Федоренко В.Ф.</w:t>
            </w:r>
            <w:r w:rsidRPr="00534EC2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Инновационные технологии, процессы и оборудование для убоя животных на мясокомбинатах, мясохладобойнях и переработки побочного сырья</w:t>
            </w:r>
            <w:proofErr w:type="gramStart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Ф. Федоренко, Н. П. Мишуров, Л. Ю. </w:t>
            </w:r>
            <w:proofErr w:type="spellStart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>Коноваленко</w:t>
            </w:r>
            <w:proofErr w:type="spellEnd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>, 2020. - 169 с.</w:t>
            </w:r>
          </w:p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EC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34EC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5A0" w:rsidRPr="00534EC2" w:rsidRDefault="005915A0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5A0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070592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5E565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8B7D78" w:rsidRDefault="005915A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5A0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5A0" w:rsidRPr="00B02E07" w:rsidRDefault="005915A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A4417" w:rsidRPr="00BA4417" w:rsidRDefault="00BA4417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A4417" w:rsidRPr="00BA4417" w:rsidSect="0049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B60"/>
    <w:rsid w:val="00070592"/>
    <w:rsid w:val="000F12B8"/>
    <w:rsid w:val="00117B60"/>
    <w:rsid w:val="00126EA0"/>
    <w:rsid w:val="002A3164"/>
    <w:rsid w:val="002E590F"/>
    <w:rsid w:val="003606A3"/>
    <w:rsid w:val="003637B8"/>
    <w:rsid w:val="003C72E5"/>
    <w:rsid w:val="004908F8"/>
    <w:rsid w:val="00491484"/>
    <w:rsid w:val="00534EC2"/>
    <w:rsid w:val="005915A0"/>
    <w:rsid w:val="005E565F"/>
    <w:rsid w:val="0061220C"/>
    <w:rsid w:val="006D6B87"/>
    <w:rsid w:val="006F5887"/>
    <w:rsid w:val="00745B0D"/>
    <w:rsid w:val="007B281D"/>
    <w:rsid w:val="007C73C2"/>
    <w:rsid w:val="008B7D78"/>
    <w:rsid w:val="008E7CBB"/>
    <w:rsid w:val="00B02E07"/>
    <w:rsid w:val="00BA4417"/>
    <w:rsid w:val="00BB6B9A"/>
    <w:rsid w:val="00C50C98"/>
    <w:rsid w:val="00D76DDA"/>
    <w:rsid w:val="00DC6187"/>
    <w:rsid w:val="00E210BB"/>
    <w:rsid w:val="00E44504"/>
    <w:rsid w:val="00E5485B"/>
    <w:rsid w:val="00FC2404"/>
    <w:rsid w:val="00FD1C10"/>
    <w:rsid w:val="00FF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468C8-1B9D-40B9-8B2E-027CE8D9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32</cp:revision>
  <dcterms:created xsi:type="dcterms:W3CDTF">2020-06-19T06:42:00Z</dcterms:created>
  <dcterms:modified xsi:type="dcterms:W3CDTF">2021-03-16T03:04:00Z</dcterms:modified>
</cp:coreProperties>
</file>